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C1107" w14:textId="77777777" w:rsidR="008E2849" w:rsidRPr="00D301E3" w:rsidRDefault="008E2849" w:rsidP="008E2849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F92A15">
        <w:rPr>
          <w:rFonts w:ascii="Times New Roman" w:hAnsi="Times New Roman" w:cs="Times New Roman"/>
          <w:b/>
          <w:sz w:val="28"/>
          <w:szCs w:val="28"/>
        </w:rPr>
        <w:t>Tygodniowy zakres treści naucza</w:t>
      </w:r>
      <w:r>
        <w:rPr>
          <w:rFonts w:ascii="Times New Roman" w:hAnsi="Times New Roman" w:cs="Times New Roman"/>
          <w:b/>
          <w:sz w:val="28"/>
          <w:szCs w:val="28"/>
        </w:rPr>
        <w:t xml:space="preserve">nia - edukacja wczesnoszkolna kl.2a </w:t>
      </w:r>
      <w:r w:rsidRPr="00D301E3">
        <w:rPr>
          <w:rFonts w:ascii="Times New Roman" w:hAnsi="Times New Roman" w:cs="Times New Roman"/>
          <w:b/>
          <w:sz w:val="28"/>
          <w:szCs w:val="28"/>
        </w:rPr>
        <w:t>– Anna Połeć</w:t>
      </w:r>
    </w:p>
    <w:tbl>
      <w:tblPr>
        <w:tblStyle w:val="Tabela-Siatka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2126"/>
        <w:gridCol w:w="5953"/>
        <w:gridCol w:w="5812"/>
      </w:tblGrid>
      <w:tr w:rsidR="008E2849" w:rsidRPr="00BA2908" w14:paraId="60879EF1" w14:textId="77777777" w:rsidTr="00023D79">
        <w:trPr>
          <w:cantSplit/>
          <w:trHeight w:val="940"/>
        </w:trPr>
        <w:tc>
          <w:tcPr>
            <w:tcW w:w="851" w:type="dxa"/>
          </w:tcPr>
          <w:p w14:paraId="23061B1A" w14:textId="77777777" w:rsidR="008E2849" w:rsidRDefault="008E2849" w:rsidP="00FC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4A7B1A" w14:textId="77777777" w:rsidR="008E2849" w:rsidRPr="00BA2908" w:rsidRDefault="008E2849" w:rsidP="00FC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 xml:space="preserve">Dzień </w:t>
            </w:r>
          </w:p>
          <w:p w14:paraId="1061794D" w14:textId="77777777" w:rsidR="008E2849" w:rsidRPr="00BA2908" w:rsidRDefault="008E2849" w:rsidP="00FC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993" w:type="dxa"/>
          </w:tcPr>
          <w:p w14:paraId="0677452F" w14:textId="77777777" w:rsidR="008E2849" w:rsidRPr="00BA2908" w:rsidRDefault="008E2849" w:rsidP="00FC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Krąg</w:t>
            </w:r>
          </w:p>
          <w:p w14:paraId="28A5D71F" w14:textId="77777777" w:rsidR="008E2849" w:rsidRPr="00BA2908" w:rsidRDefault="008E2849" w:rsidP="00FC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ematy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czny</w:t>
            </w:r>
            <w:proofErr w:type="spellEnd"/>
          </w:p>
        </w:tc>
        <w:tc>
          <w:tcPr>
            <w:tcW w:w="2126" w:type="dxa"/>
          </w:tcPr>
          <w:p w14:paraId="7D3A78D4" w14:textId="77777777" w:rsidR="008E2849" w:rsidRPr="00BA2908" w:rsidRDefault="008E2849" w:rsidP="00FC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A628A" w14:textId="77777777" w:rsidR="008E2849" w:rsidRPr="00BA2908" w:rsidRDefault="008E2849" w:rsidP="00FC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5953" w:type="dxa"/>
          </w:tcPr>
          <w:p w14:paraId="25E315FC" w14:textId="77777777" w:rsidR="008E2849" w:rsidRPr="00BA2908" w:rsidRDefault="008E2849" w:rsidP="00FC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F33D3" w14:textId="77777777" w:rsidR="008E2849" w:rsidRPr="00BA2908" w:rsidRDefault="008E2849" w:rsidP="00FC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5812" w:type="dxa"/>
          </w:tcPr>
          <w:p w14:paraId="0F03DFE0" w14:textId="77777777" w:rsidR="008E2849" w:rsidRPr="00BA2908" w:rsidRDefault="008E2849" w:rsidP="00FC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04D06" w14:textId="77777777" w:rsidR="008E2849" w:rsidRPr="00BA2908" w:rsidRDefault="008E2849" w:rsidP="00FC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8E2849" w14:paraId="7D32DF31" w14:textId="77777777" w:rsidTr="00023D79">
        <w:trPr>
          <w:cantSplit/>
          <w:trHeight w:val="1134"/>
        </w:trPr>
        <w:tc>
          <w:tcPr>
            <w:tcW w:w="851" w:type="dxa"/>
            <w:textDirection w:val="btLr"/>
          </w:tcPr>
          <w:p w14:paraId="4DE9737E" w14:textId="77777777" w:rsidR="008E2849" w:rsidRDefault="00972BC8" w:rsidP="00FC70A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E2849">
              <w:rPr>
                <w:rFonts w:ascii="Times New Roman" w:hAnsi="Times New Roman" w:cs="Times New Roman"/>
                <w:sz w:val="24"/>
                <w:szCs w:val="24"/>
              </w:rPr>
              <w:t xml:space="preserve"> Poniedziałek</w:t>
            </w:r>
          </w:p>
          <w:p w14:paraId="100090DA" w14:textId="77777777" w:rsidR="008E2849" w:rsidRDefault="003B2F5A" w:rsidP="00FC70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="008E284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93" w:type="dxa"/>
            <w:vMerge w:val="restart"/>
            <w:textDirection w:val="btLr"/>
          </w:tcPr>
          <w:p w14:paraId="00C1BA24" w14:textId="77777777" w:rsidR="008E2849" w:rsidRDefault="008E2849" w:rsidP="00FC70A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14:paraId="230E9A5F" w14:textId="77777777" w:rsidR="008E2849" w:rsidRDefault="007E205D" w:rsidP="00FC70A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B2F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23D79">
              <w:rPr>
                <w:rFonts w:ascii="Times New Roman" w:hAnsi="Times New Roman" w:cs="Times New Roman"/>
                <w:sz w:val="24"/>
                <w:szCs w:val="24"/>
              </w:rPr>
              <w:t xml:space="preserve">Maj w pełni.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3B2F5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E2849">
              <w:rPr>
                <w:rFonts w:ascii="Times New Roman" w:hAnsi="Times New Roman" w:cs="Times New Roman"/>
                <w:sz w:val="24"/>
                <w:szCs w:val="24"/>
              </w:rPr>
              <w:t xml:space="preserve">Z wizytą na wsi                                   </w:t>
            </w:r>
          </w:p>
        </w:tc>
        <w:tc>
          <w:tcPr>
            <w:tcW w:w="2126" w:type="dxa"/>
          </w:tcPr>
          <w:p w14:paraId="0244F733" w14:textId="77777777" w:rsidR="008E2849" w:rsidRDefault="008E2849" w:rsidP="00FC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BFF7C" w14:textId="77777777" w:rsidR="008E2849" w:rsidRPr="003301D6" w:rsidRDefault="008E2849" w:rsidP="00FC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Metka i jej przyjaciele</w:t>
            </w:r>
          </w:p>
        </w:tc>
        <w:tc>
          <w:tcPr>
            <w:tcW w:w="5953" w:type="dxa"/>
          </w:tcPr>
          <w:p w14:paraId="6F1510B9" w14:textId="77777777" w:rsidR="008E2849" w:rsidRDefault="00D55979" w:rsidP="00FC70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Ćw.do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j.polskiego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s.26-29</w:t>
            </w:r>
          </w:p>
          <w:p w14:paraId="162F8C26" w14:textId="77777777" w:rsidR="00DB53D5" w:rsidRDefault="00DB53D5" w:rsidP="00FC70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95160A" wp14:editId="7B7B4B8E">
                      <wp:simplePos x="0" y="0"/>
                      <wp:positionH relativeFrom="column">
                        <wp:posOffset>3154680</wp:posOffset>
                      </wp:positionH>
                      <wp:positionV relativeFrom="paragraph">
                        <wp:posOffset>240029</wp:posOffset>
                      </wp:positionV>
                      <wp:extent cx="426720" cy="45719"/>
                      <wp:effectExtent l="0" t="38100" r="30480" b="88265"/>
                      <wp:wrapNone/>
                      <wp:docPr id="1" name="Łącznik prosty ze strzałk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672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726CB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248.4pt;margin-top:18.9pt;width:3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Do zeszytu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j.polskiego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wpisz wydarzenia w odpowiedniej kolejności zgodnie z treścią lektury  </w:t>
            </w:r>
          </w:p>
          <w:p w14:paraId="39203E22" w14:textId="77777777" w:rsidR="008E2849" w:rsidRDefault="008E2849" w:rsidP="00FC70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do matematyki s.46</w:t>
            </w:r>
            <w:r w:rsidR="007E20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,47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(ustnie)</w:t>
            </w:r>
          </w:p>
          <w:p w14:paraId="24FC7E43" w14:textId="77777777" w:rsidR="008E2849" w:rsidRDefault="008E2849" w:rsidP="00FC70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Ćw.do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matematyki s.54</w:t>
            </w:r>
            <w:r w:rsidR="007E20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,55</w:t>
            </w:r>
          </w:p>
          <w:p w14:paraId="05849700" w14:textId="77777777" w:rsidR="008E2849" w:rsidRDefault="007E205D" w:rsidP="00FC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Ćw.do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matematyki s.56 (dla chętnych – poproś rodzica o przesłanie zdjęcia)</w:t>
            </w:r>
          </w:p>
        </w:tc>
        <w:tc>
          <w:tcPr>
            <w:tcW w:w="5812" w:type="dxa"/>
          </w:tcPr>
          <w:p w14:paraId="4AA1997D" w14:textId="77777777" w:rsidR="005A35E1" w:rsidRPr="00DB53D5" w:rsidRDefault="002163B7" w:rsidP="00DB53D5">
            <w:hyperlink r:id="rId5" w:history="1">
              <w:r w:rsidR="00066978" w:rsidRPr="00DB53D5">
                <w:rPr>
                  <w:rStyle w:val="Hipercze"/>
                </w:rPr>
                <w:t>https://wordwall.net/pl/resource/1032305/czarna-owieczka</w:t>
              </w:r>
            </w:hyperlink>
            <w:r w:rsidR="00066978" w:rsidRPr="00DB53D5">
              <w:t xml:space="preserve"> </w:t>
            </w:r>
          </w:p>
          <w:p w14:paraId="348A3CFB" w14:textId="77777777" w:rsidR="00DB53D5" w:rsidRDefault="00DB53D5" w:rsidP="00DB53D5"/>
          <w:p w14:paraId="36524A97" w14:textId="77777777" w:rsidR="005A35E1" w:rsidRPr="00DB53D5" w:rsidRDefault="002163B7" w:rsidP="00DB53D5">
            <w:hyperlink r:id="rId6" w:history="1">
              <w:r w:rsidR="00066978" w:rsidRPr="00DB53D5">
                <w:rPr>
                  <w:rStyle w:val="Hipercze"/>
                </w:rPr>
                <w:t>https://learningapps.org/10786740?fbclid=IwAR1Siorke8MTOzzT43lial_ICQ4jpo4WvGxksZylQUzdJp2F1AP6kMyUrP4</w:t>
              </w:r>
            </w:hyperlink>
          </w:p>
          <w:p w14:paraId="0E0461CB" w14:textId="77777777" w:rsidR="008E2849" w:rsidRPr="00DB53D5" w:rsidRDefault="008E2849" w:rsidP="00FC70AB"/>
          <w:p w14:paraId="5928618A" w14:textId="77777777" w:rsidR="008E2849" w:rsidRPr="008E2849" w:rsidRDefault="008E2849" w:rsidP="00FC70AB"/>
        </w:tc>
      </w:tr>
      <w:tr w:rsidR="008E2849" w14:paraId="455C79E7" w14:textId="77777777" w:rsidTr="00023D79">
        <w:trPr>
          <w:cantSplit/>
          <w:trHeight w:val="1134"/>
        </w:trPr>
        <w:tc>
          <w:tcPr>
            <w:tcW w:w="851" w:type="dxa"/>
            <w:textDirection w:val="btLr"/>
          </w:tcPr>
          <w:p w14:paraId="23A968DE" w14:textId="77777777" w:rsidR="008E2849" w:rsidRDefault="003B2F5A" w:rsidP="008E284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C14A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E2849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3528CF1C" w14:textId="77777777" w:rsidR="008E2849" w:rsidRDefault="003B2F5A" w:rsidP="008E28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8E284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93" w:type="dxa"/>
            <w:vMerge/>
            <w:textDirection w:val="btLr"/>
          </w:tcPr>
          <w:p w14:paraId="799E436E" w14:textId="77777777" w:rsidR="008E2849" w:rsidRDefault="008E2849" w:rsidP="008E284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8DC022" w14:textId="77777777" w:rsidR="008E2849" w:rsidRDefault="008E2849" w:rsidP="008E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0A4DB" w14:textId="77777777" w:rsidR="007E205D" w:rsidRDefault="007E205D" w:rsidP="008E2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Wiosenna</w:t>
            </w:r>
          </w:p>
          <w:p w14:paraId="2D912A7E" w14:textId="77777777" w:rsidR="008E2849" w:rsidRPr="00DA4A87" w:rsidRDefault="007E205D" w:rsidP="008E2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wyprawa</w:t>
            </w:r>
          </w:p>
          <w:p w14:paraId="351801CF" w14:textId="77777777" w:rsidR="008E2849" w:rsidRDefault="008E2849" w:rsidP="008E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50A3A76" w14:textId="77777777" w:rsidR="008E2849" w:rsidRPr="006C14A1" w:rsidRDefault="007E205D" w:rsidP="008E28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Podręcznik do </w:t>
            </w:r>
            <w:proofErr w:type="spellStart"/>
            <w:r w:rsidRPr="006C1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j.polskiego</w:t>
            </w:r>
            <w:proofErr w:type="spellEnd"/>
            <w:r w:rsidRPr="006C1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s.23</w:t>
            </w:r>
            <w:r w:rsidR="004A51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(polecenia ustnie)</w:t>
            </w:r>
          </w:p>
          <w:p w14:paraId="2471C006" w14:textId="77777777" w:rsidR="008E2849" w:rsidRPr="006C14A1" w:rsidRDefault="008E2849" w:rsidP="008E28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C1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Ćw.do</w:t>
            </w:r>
            <w:proofErr w:type="spellEnd"/>
            <w:r w:rsidRPr="006C1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C1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j.polskiego</w:t>
            </w:r>
            <w:proofErr w:type="spellEnd"/>
            <w:r w:rsidRPr="006C1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s.</w:t>
            </w:r>
            <w:r w:rsidR="007E205D" w:rsidRPr="006C1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30,31</w:t>
            </w:r>
          </w:p>
          <w:p w14:paraId="3AE06319" w14:textId="77777777" w:rsidR="008E2849" w:rsidRPr="006C14A1" w:rsidRDefault="008E2849" w:rsidP="008E28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do matematyki s.</w:t>
            </w:r>
            <w:r w:rsidR="00023D79" w:rsidRPr="006C1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</w:t>
            </w:r>
            <w:r w:rsidRPr="006C1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(ustnie)</w:t>
            </w:r>
          </w:p>
          <w:p w14:paraId="4D468368" w14:textId="77777777" w:rsidR="008E2849" w:rsidRPr="006C14A1" w:rsidRDefault="008E2849" w:rsidP="00023D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C1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Ćw.do</w:t>
            </w:r>
            <w:proofErr w:type="spellEnd"/>
            <w:r w:rsidRPr="006C1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matematyki s</w:t>
            </w:r>
            <w:r w:rsidR="00023D79" w:rsidRPr="006C1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.57</w:t>
            </w:r>
          </w:p>
          <w:p w14:paraId="252C1801" w14:textId="77777777" w:rsidR="00E908AF" w:rsidRDefault="00A54FCC" w:rsidP="00C5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4A1">
              <w:rPr>
                <w:rFonts w:ascii="Times New Roman" w:hAnsi="Times New Roman" w:cs="Times New Roman"/>
                <w:sz w:val="24"/>
                <w:szCs w:val="24"/>
              </w:rPr>
              <w:t>Zaj.komputerowe</w:t>
            </w:r>
            <w:proofErr w:type="spellEnd"/>
            <w:r w:rsidRPr="006C1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4A1" w:rsidRPr="006C14A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C14A1">
              <w:rPr>
                <w:rFonts w:ascii="Times New Roman" w:hAnsi="Times New Roman" w:cs="Times New Roman"/>
                <w:sz w:val="24"/>
                <w:szCs w:val="24"/>
              </w:rPr>
              <w:t xml:space="preserve"> podręcznik s.36,37,</w:t>
            </w:r>
            <w:r w:rsidR="006C14A1" w:rsidRPr="006C1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4A1">
              <w:rPr>
                <w:rFonts w:ascii="Times New Roman" w:hAnsi="Times New Roman" w:cs="Times New Roman"/>
                <w:sz w:val="24"/>
                <w:szCs w:val="24"/>
              </w:rPr>
              <w:t>wykonaj ćw.14 z płyty dołączonej do podręcznika. Zapisz wykonaną pracę w swoim f</w:t>
            </w:r>
            <w:r w:rsidR="00C56413">
              <w:rPr>
                <w:rFonts w:ascii="Times New Roman" w:hAnsi="Times New Roman" w:cs="Times New Roman"/>
                <w:sz w:val="24"/>
                <w:szCs w:val="24"/>
              </w:rPr>
              <w:t>olderze, utworzonym na pulpicie.</w:t>
            </w:r>
          </w:p>
          <w:p w14:paraId="27A1B56F" w14:textId="77777777" w:rsidR="00C56413" w:rsidRPr="006C14A1" w:rsidRDefault="00C56413" w:rsidP="00C5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1BA195A" w14:textId="77777777" w:rsidR="003B2F5A" w:rsidRDefault="003B2F5A" w:rsidP="008E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B43BF" w14:textId="77777777" w:rsidR="0057714E" w:rsidRDefault="002163B7" w:rsidP="008E2849">
            <w:pPr>
              <w:rPr>
                <w:rStyle w:val="Hipercze"/>
              </w:rPr>
            </w:pPr>
            <w:hyperlink r:id="rId7" w:history="1">
              <w:r w:rsidR="0057714E">
                <w:rPr>
                  <w:rStyle w:val="Hipercze"/>
                </w:rPr>
                <w:t>https://www.matzoo.pl/klasa2/mnozenie-i-dzielenie-w-zakresie-50_11_44</w:t>
              </w:r>
            </w:hyperlink>
          </w:p>
          <w:p w14:paraId="3D12DD1E" w14:textId="77777777" w:rsidR="00D55979" w:rsidRDefault="00D55979" w:rsidP="008E2849">
            <w:pPr>
              <w:rPr>
                <w:rStyle w:val="Hipercze"/>
              </w:rPr>
            </w:pPr>
          </w:p>
          <w:p w14:paraId="17B99381" w14:textId="77777777" w:rsidR="00D55979" w:rsidRDefault="002163B7" w:rsidP="008E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55979" w:rsidRPr="00482DA0">
                <w:rPr>
                  <w:rStyle w:val="Hipercze"/>
                </w:rPr>
                <w:t>https://wordwall.net/pl/resource/1150279/matematyka/w-labiryncie-mnożenia-i-dzielenia</w:t>
              </w:r>
            </w:hyperlink>
          </w:p>
        </w:tc>
      </w:tr>
      <w:tr w:rsidR="008E2849" w14:paraId="55FECFAE" w14:textId="77777777" w:rsidTr="00023D79">
        <w:trPr>
          <w:cantSplit/>
          <w:trHeight w:val="1134"/>
        </w:trPr>
        <w:tc>
          <w:tcPr>
            <w:tcW w:w="851" w:type="dxa"/>
            <w:textDirection w:val="btLr"/>
          </w:tcPr>
          <w:p w14:paraId="07BD7C0C" w14:textId="77777777" w:rsidR="008E2849" w:rsidRDefault="003B2F5A" w:rsidP="008E284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E5D5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E2849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0B4C85C5" w14:textId="77777777" w:rsidR="008E2849" w:rsidRDefault="008E2849" w:rsidP="008E28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2F5A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93" w:type="dxa"/>
            <w:vMerge/>
            <w:textDirection w:val="btLr"/>
          </w:tcPr>
          <w:p w14:paraId="11B48CE4" w14:textId="77777777" w:rsidR="008E2849" w:rsidRPr="00986BD9" w:rsidRDefault="008E2849" w:rsidP="008E28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8DD4C1" w14:textId="77777777" w:rsidR="008E2849" w:rsidRDefault="008E2849" w:rsidP="008E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7C65C" w14:textId="77777777" w:rsidR="008E2849" w:rsidRPr="00BA2908" w:rsidRDefault="008E2849" w:rsidP="008E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23D79">
              <w:rPr>
                <w:rFonts w:ascii="Times New Roman" w:hAnsi="Times New Roman" w:cs="Times New Roman"/>
                <w:sz w:val="24"/>
                <w:szCs w:val="24"/>
              </w:rPr>
              <w:t>Majowa łąka</w:t>
            </w:r>
          </w:p>
        </w:tc>
        <w:tc>
          <w:tcPr>
            <w:tcW w:w="5953" w:type="dxa"/>
          </w:tcPr>
          <w:p w14:paraId="02F16D86" w14:textId="77777777" w:rsidR="00023D79" w:rsidRDefault="00023D79" w:rsidP="00023D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Podręcznik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j.polskiego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s.24,25</w:t>
            </w:r>
          </w:p>
          <w:p w14:paraId="030366B4" w14:textId="77777777" w:rsidR="00023D79" w:rsidRDefault="00023D79" w:rsidP="00023D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Ćw.do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j.polskiego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s.32-35</w:t>
            </w:r>
          </w:p>
          <w:p w14:paraId="3487C3A3" w14:textId="77777777" w:rsidR="00023D79" w:rsidRDefault="00023D79" w:rsidP="00023D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do matematyki s.49 (ustnie)</w:t>
            </w:r>
          </w:p>
          <w:p w14:paraId="57691030" w14:textId="77777777" w:rsidR="008E2849" w:rsidRDefault="00023D79" w:rsidP="00023D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Ćw.do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matematyki s.58</w:t>
            </w:r>
          </w:p>
          <w:p w14:paraId="749EDAAD" w14:textId="77777777" w:rsidR="003B2F5A" w:rsidRDefault="00C56413" w:rsidP="00023D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Plastyka – narysuj lub namaluj na kartce A4 kolorową łąkę. Pracę prześlij na moją pocztę.</w:t>
            </w:r>
          </w:p>
          <w:p w14:paraId="0D380581" w14:textId="77777777" w:rsidR="00C56413" w:rsidRPr="00910C5C" w:rsidRDefault="00C56413" w:rsidP="00023D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</w:tcPr>
          <w:p w14:paraId="3937D3A5" w14:textId="77777777" w:rsidR="0057714E" w:rsidRDefault="002163B7" w:rsidP="008E2849">
            <w:hyperlink r:id="rId9" w:history="1">
              <w:r w:rsidR="00DE5D5E" w:rsidRPr="00DE5D5E">
                <w:rPr>
                  <w:color w:val="0000FF"/>
                  <w:u w:val="single"/>
                </w:rPr>
                <w:t>https://www.youtube.com/watch?v=0WvQjDu9JWI&amp;feature=youtu.be&amp;fbclid=IwAR1p0qJCC5v198WxUyNUIbpHceWqp1NtGotrZdaVBXfqmQEgOr8p56xw-DU</w:t>
              </w:r>
            </w:hyperlink>
          </w:p>
          <w:p w14:paraId="2DBF3A1C" w14:textId="77777777" w:rsidR="00DE5D5E" w:rsidRDefault="00DE5D5E" w:rsidP="008E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4FD7F" w14:textId="77777777" w:rsidR="0057714E" w:rsidRDefault="002163B7" w:rsidP="008E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7714E">
                <w:rPr>
                  <w:rStyle w:val="Hipercze"/>
                </w:rPr>
                <w:t>https://www.matzoo.pl/klasa2/mnozenie-przez-10_9_51</w:t>
              </w:r>
            </w:hyperlink>
          </w:p>
          <w:p w14:paraId="521DA2E3" w14:textId="77777777" w:rsidR="0057714E" w:rsidRDefault="002163B7" w:rsidP="008E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7714E">
                <w:rPr>
                  <w:rStyle w:val="Hipercze"/>
                </w:rPr>
                <w:t>https://www.matzoo.pl/klasa2/dzielenie-przez-10-w-zakresie-100_10_55</w:t>
              </w:r>
            </w:hyperlink>
          </w:p>
        </w:tc>
      </w:tr>
      <w:tr w:rsidR="008E2849" w14:paraId="6F11A4DA" w14:textId="77777777" w:rsidTr="00023D79">
        <w:trPr>
          <w:cantSplit/>
          <w:trHeight w:val="1134"/>
        </w:trPr>
        <w:tc>
          <w:tcPr>
            <w:tcW w:w="851" w:type="dxa"/>
            <w:textDirection w:val="btLr"/>
          </w:tcPr>
          <w:p w14:paraId="2B7231A9" w14:textId="77777777" w:rsidR="008E2849" w:rsidRDefault="00DE5D5E" w:rsidP="008E284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8E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E2849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56E7E600" w14:textId="77777777" w:rsidR="008E2849" w:rsidRDefault="003B2F5A" w:rsidP="008E28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8E284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93" w:type="dxa"/>
            <w:vMerge/>
            <w:textDirection w:val="btLr"/>
          </w:tcPr>
          <w:p w14:paraId="196F8464" w14:textId="77777777" w:rsidR="008E2849" w:rsidRDefault="008E2849" w:rsidP="008E28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36A381" w14:textId="77777777" w:rsidR="008E2849" w:rsidRDefault="008E2849" w:rsidP="008E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B6806" w14:textId="77777777" w:rsidR="003B2F5A" w:rsidRDefault="003B2F5A" w:rsidP="008E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Mieszkańcy łąki</w:t>
            </w:r>
          </w:p>
          <w:p w14:paraId="7142980D" w14:textId="77777777" w:rsidR="003B2F5A" w:rsidRDefault="003B2F5A" w:rsidP="008E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ogrodu</w:t>
            </w:r>
          </w:p>
          <w:p w14:paraId="22D01DD1" w14:textId="77777777" w:rsidR="008E2849" w:rsidRDefault="008E2849" w:rsidP="008E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5148E67" w14:textId="77777777" w:rsidR="00C56413" w:rsidRDefault="00C56413" w:rsidP="00023D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0A7D718" w14:textId="77777777" w:rsidR="00023D79" w:rsidRDefault="00023D79" w:rsidP="00023D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Podręcznik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j.polskiego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s.26,27</w:t>
            </w:r>
            <w:r w:rsidR="006E78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(wiersz na pamięć - do 21.05.2020r.)</w:t>
            </w:r>
          </w:p>
          <w:p w14:paraId="61F366BE" w14:textId="77777777" w:rsidR="00D55979" w:rsidRDefault="00023D79" w:rsidP="00023D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Ćw.do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j.polskiego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s.36-38</w:t>
            </w:r>
          </w:p>
          <w:p w14:paraId="51B97B9C" w14:textId="77777777" w:rsidR="008E2849" w:rsidRDefault="00023D79" w:rsidP="00023D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Ćw.do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matematyki s. 59,60</w:t>
            </w:r>
          </w:p>
          <w:p w14:paraId="53C801C9" w14:textId="77777777" w:rsidR="003B2F5A" w:rsidRPr="00D301E3" w:rsidRDefault="003B2F5A" w:rsidP="00023D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</w:tcPr>
          <w:p w14:paraId="3AF96E5C" w14:textId="77777777" w:rsidR="008E2849" w:rsidRDefault="006C14A1" w:rsidP="008E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520" w:dyaOrig="985" w14:anchorId="440E83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2pt" o:ole="">
                  <v:imagedata r:id="rId12" o:title=""/>
                </v:shape>
                <o:OLEObject Type="Embed" ProgID="AcroExch.Document.DC" ShapeID="_x0000_i1025" DrawAspect="Icon" ObjectID="_1650629115" r:id="rId13"/>
              </w:object>
            </w:r>
          </w:p>
          <w:p w14:paraId="0E0BA04F" w14:textId="77777777" w:rsidR="00C56413" w:rsidRDefault="002163B7" w:rsidP="008E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56413" w:rsidRPr="00C56413">
                <w:rPr>
                  <w:color w:val="0000FF"/>
                  <w:u w:val="single"/>
                </w:rPr>
                <w:t>https://view.genial.ly/5ea41f88da73ac0d8be964f1/presentation-rysowanie?fbclid=IwAR1bMWGJ57F0tMNHSbQ3yCtE3-zwbWHAjS-p---Z-IKRdiUAqiFTEZrYSB4</w:t>
              </w:r>
            </w:hyperlink>
          </w:p>
        </w:tc>
      </w:tr>
      <w:tr w:rsidR="008E2849" w14:paraId="1B295702" w14:textId="77777777" w:rsidTr="00023D79">
        <w:trPr>
          <w:cantSplit/>
          <w:trHeight w:val="1134"/>
        </w:trPr>
        <w:tc>
          <w:tcPr>
            <w:tcW w:w="851" w:type="dxa"/>
            <w:textDirection w:val="btLr"/>
          </w:tcPr>
          <w:p w14:paraId="12EE3B34" w14:textId="77777777" w:rsidR="008E2849" w:rsidRDefault="003B2F5A" w:rsidP="008E284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E5D5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E2849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5862050B" w14:textId="77777777" w:rsidR="008E2849" w:rsidRDefault="003B2F5A" w:rsidP="003B2F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8E284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93" w:type="dxa"/>
            <w:vMerge/>
            <w:textDirection w:val="btLr"/>
          </w:tcPr>
          <w:p w14:paraId="436857F4" w14:textId="77777777" w:rsidR="008E2849" w:rsidRDefault="008E2849" w:rsidP="008E28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030722" w14:textId="77777777" w:rsidR="008E2849" w:rsidRDefault="008E2849" w:rsidP="008E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54E83" w14:textId="77777777" w:rsidR="008E2849" w:rsidRDefault="00023D79" w:rsidP="008E2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królestwie pszczół</w:t>
            </w:r>
          </w:p>
        </w:tc>
        <w:tc>
          <w:tcPr>
            <w:tcW w:w="5953" w:type="dxa"/>
          </w:tcPr>
          <w:p w14:paraId="0811C30C" w14:textId="77777777" w:rsidR="00C56413" w:rsidRDefault="00C56413" w:rsidP="00023D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C745377" w14:textId="77777777" w:rsidR="00023D79" w:rsidRDefault="00023D79" w:rsidP="00023D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Podręcznik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j.polskiego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s. 28,29</w:t>
            </w:r>
          </w:p>
          <w:p w14:paraId="05B2C73D" w14:textId="77777777" w:rsidR="00023D79" w:rsidRDefault="00023D79" w:rsidP="00023D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Ćw.do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j.polskiego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s.39-41</w:t>
            </w:r>
          </w:p>
          <w:p w14:paraId="36921BD1" w14:textId="77777777" w:rsidR="00023D79" w:rsidRDefault="00023D79" w:rsidP="00023D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Ćw.do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j.polskiego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s.42-43</w:t>
            </w:r>
          </w:p>
          <w:p w14:paraId="1E4204A8" w14:textId="77777777" w:rsidR="00023D79" w:rsidRDefault="00023D79" w:rsidP="00023D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do matematyki s.50 (ustnie)</w:t>
            </w:r>
          </w:p>
          <w:p w14:paraId="65B971CD" w14:textId="77777777" w:rsidR="008E2849" w:rsidRDefault="00023D79" w:rsidP="00023D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Ćw.do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matematyki s.61</w:t>
            </w:r>
          </w:p>
          <w:p w14:paraId="164FBE56" w14:textId="77777777" w:rsidR="003B2F5A" w:rsidRDefault="003B2F5A" w:rsidP="00023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C459C32" w14:textId="77777777" w:rsidR="008E2849" w:rsidRDefault="00E908AF" w:rsidP="008E2849">
            <w:r>
              <w:t>Warto zobaczyć:</w:t>
            </w:r>
          </w:p>
          <w:p w14:paraId="6585F16B" w14:textId="77777777" w:rsidR="00023D79" w:rsidRDefault="002163B7" w:rsidP="008E2849">
            <w:pPr>
              <w:rPr>
                <w:rStyle w:val="Hipercze"/>
              </w:rPr>
            </w:pPr>
            <w:hyperlink r:id="rId15" w:history="1">
              <w:r w:rsidR="00023D79">
                <w:rPr>
                  <w:rStyle w:val="Hipercze"/>
                </w:rPr>
                <w:t>https://view.genial.ly/5ea2a232eebc9b0dbb1eb393/interactive-content-pszczoly?fbclid=IwAR1t9MfhEZExziCd6VrJXvstkTU6zfeNd_WRidOy8bk6-2AuU2jvwRwJUFQ</w:t>
              </w:r>
            </w:hyperlink>
          </w:p>
          <w:p w14:paraId="5E8B8C1B" w14:textId="77777777" w:rsidR="00E908AF" w:rsidRDefault="00E908AF" w:rsidP="008E2849">
            <w:pPr>
              <w:rPr>
                <w:rStyle w:val="Hipercze"/>
              </w:rPr>
            </w:pPr>
          </w:p>
          <w:p w14:paraId="2A8AD9C7" w14:textId="77777777" w:rsidR="00E908AF" w:rsidRDefault="002163B7" w:rsidP="008E2849">
            <w:hyperlink r:id="rId16" w:history="1">
              <w:r w:rsidR="00E908AF" w:rsidRPr="00E908AF">
                <w:rPr>
                  <w:color w:val="0000FF"/>
                  <w:u w:val="single"/>
                </w:rPr>
                <w:t>https://www.jigsawplanet.com/?rc=play&amp;pid=3c680821bc8a</w:t>
              </w:r>
            </w:hyperlink>
          </w:p>
          <w:p w14:paraId="2BD16556" w14:textId="77777777" w:rsidR="006C14A1" w:rsidRPr="00901DAE" w:rsidRDefault="006C14A1" w:rsidP="008E2849"/>
        </w:tc>
      </w:tr>
    </w:tbl>
    <w:p w14:paraId="1BFB9523" w14:textId="77777777" w:rsidR="00392A88" w:rsidRPr="008E2849" w:rsidRDefault="00392A88">
      <w:pPr>
        <w:rPr>
          <w:rFonts w:ascii="Times New Roman" w:hAnsi="Times New Roman" w:cs="Times New Roman"/>
          <w:sz w:val="24"/>
          <w:szCs w:val="24"/>
        </w:rPr>
      </w:pPr>
    </w:p>
    <w:sectPr w:rsidR="00392A88" w:rsidRPr="008E2849" w:rsidSect="006E78E3">
      <w:pgSz w:w="16838" w:h="11906" w:orient="landscape"/>
      <w:pgMar w:top="284" w:right="56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57DA0"/>
    <w:multiLevelType w:val="hybridMultilevel"/>
    <w:tmpl w:val="5748EA86"/>
    <w:lvl w:ilvl="0" w:tplc="C7326B7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DC0E9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BAE6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C2388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202F5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DA100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682E2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9A7E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CA68A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70302A00"/>
    <w:multiLevelType w:val="hybridMultilevel"/>
    <w:tmpl w:val="E888525E"/>
    <w:lvl w:ilvl="0" w:tplc="37EA86F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3A901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02B1B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FCDFD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620CD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4CA49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18BD2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90E21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20513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849"/>
    <w:rsid w:val="00023D79"/>
    <w:rsid w:val="00066978"/>
    <w:rsid w:val="002163B7"/>
    <w:rsid w:val="002F16E5"/>
    <w:rsid w:val="00392A88"/>
    <w:rsid w:val="003B2F5A"/>
    <w:rsid w:val="004A5166"/>
    <w:rsid w:val="0057714E"/>
    <w:rsid w:val="005A35E1"/>
    <w:rsid w:val="006C14A1"/>
    <w:rsid w:val="006E78E3"/>
    <w:rsid w:val="007E205D"/>
    <w:rsid w:val="008E2849"/>
    <w:rsid w:val="00972BC8"/>
    <w:rsid w:val="00A54FCC"/>
    <w:rsid w:val="00C56413"/>
    <w:rsid w:val="00D55979"/>
    <w:rsid w:val="00DB53D5"/>
    <w:rsid w:val="00DE5D5E"/>
    <w:rsid w:val="00E9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8898"/>
  <w15:chartTrackingRefBased/>
  <w15:docId w15:val="{9635D251-CDAA-4F3C-A9BD-EDA3F772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8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E284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E2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9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78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6186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150279/matematyka/w-labiryncie-mno&#380;enia-i-dzielenia" TargetMode="Externa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tzoo.pl/klasa2/mnozenie-i-dzielenie-w-zakresie-50_11_44" TargetMode="Externa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jigsawplanet.com/?rc=play&amp;pid=3c680821bc8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arningapps.org/10786740?fbclid=IwAR1Siorke8MTOzzT43lial_ICQ4jpo4WvGxksZylQUzdJp2F1AP6kMyUrP4" TargetMode="External"/><Relationship Id="rId11" Type="http://schemas.openxmlformats.org/officeDocument/2006/relationships/hyperlink" Target="https://www.matzoo.pl/klasa2/dzielenie-przez-10-w-zakresie-100_10_55" TargetMode="External"/><Relationship Id="rId5" Type="http://schemas.openxmlformats.org/officeDocument/2006/relationships/hyperlink" Target="https://wordwall.net/pl/resource/1032305/czarna-owieczka" TargetMode="External"/><Relationship Id="rId15" Type="http://schemas.openxmlformats.org/officeDocument/2006/relationships/hyperlink" Target="https://view.genial.ly/5ea2a232eebc9b0dbb1eb393/interactive-content-pszczoly?fbclid=IwAR1t9MfhEZExziCd6VrJXvstkTU6zfeNd_WRidOy8bk6-2AuU2jvwRwJUFQ" TargetMode="External"/><Relationship Id="rId10" Type="http://schemas.openxmlformats.org/officeDocument/2006/relationships/hyperlink" Target="https://www.matzoo.pl/klasa2/mnozenie-przez-10_9_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WvQjDu9JWI&amp;feature=youtu.be&amp;fbclid=IwAR1p0qJCC5v198WxUyNUIbpHceWqp1NtGotrZdaVBXfqmQEgOr8p56xw-DU" TargetMode="External"/><Relationship Id="rId14" Type="http://schemas.openxmlformats.org/officeDocument/2006/relationships/hyperlink" Target="https://view.genial.ly/5ea41f88da73ac0d8be964f1/presentation-rysowanie?fbclid=IwAR1bMWGJ57F0tMNHSbQ3yCtE3-zwbWHAjS-p---Z-IKRdiUAqiFTEZrYSB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2020-05-10T13:19:00Z</dcterms:created>
  <dcterms:modified xsi:type="dcterms:W3CDTF">2020-05-10T13:19:00Z</dcterms:modified>
</cp:coreProperties>
</file>